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8B" w:rsidRPr="00957AA3" w:rsidRDefault="00302D8B" w:rsidP="00302D8B">
      <w:pPr>
        <w:spacing w:before="240" w:after="0"/>
        <w:jc w:val="center"/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p w:rsidR="00302D8B" w:rsidRPr="00957AA3" w:rsidRDefault="00302D8B" w:rsidP="00302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FORM 27</w:t>
      </w: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[Section 315(5) and Regulation 4]</w:t>
      </w: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</w:rPr>
      </w:pPr>
    </w:p>
    <w:p w:rsidR="00302D8B" w:rsidRPr="00957AA3" w:rsidRDefault="00302D8B" w:rsidP="00302D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AA3">
        <w:rPr>
          <w:rFonts w:ascii="Times New Roman" w:hAnsi="Times New Roman" w:cs="Times New Roman"/>
          <w:b/>
          <w:bCs/>
          <w:sz w:val="24"/>
          <w:szCs w:val="24"/>
        </w:rPr>
        <w:t>[Heading as in Rule 4 of the Companies (Court) Rules, 1997]</w:t>
      </w:r>
    </w:p>
    <w:p w:rsidR="00302D8B" w:rsidRPr="00957AA3" w:rsidRDefault="00302D8B" w:rsidP="00302D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right="113"/>
        <w:jc w:val="center"/>
        <w:rPr>
          <w:rFonts w:ascii="Times New Roman" w:eastAsia="Arial Unicode MS" w:hAnsi="Times New Roman" w:cs="Times New Roman"/>
          <w:b/>
          <w:bCs/>
          <w:color w:val="000000"/>
          <w:sz w:val="10"/>
          <w:szCs w:val="24"/>
          <w:bdr w:val="nil"/>
        </w:rPr>
      </w:pPr>
    </w:p>
    <w:p w:rsidR="00302D8B" w:rsidRPr="00957AA3" w:rsidRDefault="00302D8B" w:rsidP="00302D8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13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bdr w:val="nil"/>
        </w:rPr>
      </w:pPr>
      <w:r w:rsidRPr="00957AA3">
        <w:rPr>
          <w:rFonts w:ascii="Times New Roman" w:hAnsi="Times New Roman" w:cs="Times New Roman"/>
          <w:b/>
          <w:bCs/>
          <w:sz w:val="24"/>
          <w:szCs w:val="24"/>
        </w:rPr>
        <w:t>Company Petition No………………….of …………..</w:t>
      </w:r>
    </w:p>
    <w:p w:rsidR="00302D8B" w:rsidRPr="00957AA3" w:rsidRDefault="00302D8B" w:rsidP="00302D8B">
      <w:pPr>
        <w:spacing w:after="0" w:line="240" w:lineRule="auto"/>
        <w:rPr>
          <w:rFonts w:ascii="Times New Roman" w:eastAsia="Calibri" w:hAnsi="Times New Roman" w:cs="Times New Roman"/>
          <w:color w:val="000000"/>
          <w:sz w:val="6"/>
          <w:szCs w:val="10"/>
        </w:rPr>
      </w:pP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2"/>
          <w:szCs w:val="24"/>
        </w:rPr>
      </w:pP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DECLARATION TO </w:t>
      </w:r>
      <w:proofErr w:type="gramStart"/>
      <w:r w:rsidRPr="00957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 SUBMITTED</w:t>
      </w:r>
      <w:proofErr w:type="gramEnd"/>
      <w:r w:rsidRPr="00957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TO THE</w:t>
      </w:r>
      <w:r w:rsidRPr="00957AA3">
        <w:rPr>
          <w:rFonts w:ascii="Times New Roman" w:hAnsi="Times New Roman" w:cs="Times New Roman"/>
          <w:b/>
          <w:color w:val="000000"/>
        </w:rPr>
        <w:t xml:space="preserve"> </w:t>
      </w:r>
      <w:r w:rsidRPr="00957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COURT BY PROVISIONAL MANAGER/OFFICIAL LIQUIDATOR</w:t>
      </w:r>
    </w:p>
    <w:p w:rsidR="00302D8B" w:rsidRPr="00957AA3" w:rsidRDefault="00302D8B" w:rsidP="00302D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2"/>
          <w:szCs w:val="24"/>
        </w:rPr>
      </w:pPr>
      <w:r w:rsidRPr="00957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PART-I</w:t>
      </w: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302D8B" w:rsidRPr="00957AA3" w:rsidTr="00822308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8B" w:rsidRPr="00957AA3" w:rsidRDefault="00302D8B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(Please complete in typescript or in bold block capitals.)</w:t>
            </w:r>
          </w:p>
          <w:p w:rsidR="00302D8B" w:rsidRPr="00957AA3" w:rsidRDefault="00302D8B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302D8B" w:rsidRPr="00957AA3" w:rsidTr="00822308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CUIN (Registration Number) </w:t>
            </w:r>
          </w:p>
        </w:tc>
        <w:tc>
          <w:tcPr>
            <w:tcW w:w="504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2D8B" w:rsidRPr="00957AA3" w:rsidRDefault="00302D8B" w:rsidP="00302D8B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10"/>
          <w:szCs w:val="10"/>
        </w:rPr>
      </w:pPr>
      <w:r w:rsidRPr="00957AA3">
        <w:rPr>
          <w:rFonts w:ascii="Calibri" w:eastAsia="Calibri" w:hAnsi="Calibri" w:cs="Arial"/>
          <w:color w:val="000000" w:themeColor="text1"/>
        </w:rPr>
        <w:tab/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302D8B" w:rsidRPr="00957AA3" w:rsidTr="0082230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2D8B" w:rsidRPr="00957AA3" w:rsidRDefault="00302D8B" w:rsidP="00302D8B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20"/>
        <w:gridCol w:w="3080"/>
        <w:gridCol w:w="5940"/>
      </w:tblGrid>
      <w:tr w:rsidR="00302D8B" w:rsidRPr="00957AA3" w:rsidTr="0082230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Case Title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PART-II</w:t>
      </w:r>
    </w:p>
    <w:p w:rsidR="00302D8B" w:rsidRPr="00957AA3" w:rsidRDefault="00302D8B" w:rsidP="00302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20"/>
        <w:gridCol w:w="1280"/>
        <w:gridCol w:w="7740"/>
      </w:tblGrid>
      <w:tr w:rsidR="00302D8B" w:rsidRPr="00957AA3" w:rsidTr="00822308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</w:rPr>
              <w:t>2.1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</w:rPr>
              <w:t>Declaration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tabs>
                <w:tab w:val="left" w:pos="789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I/We have been appointed by the Court as Provisional Manager(s)/ Official Liquidator(s) of this Company</w:t>
            </w:r>
            <w:proofErr w:type="gramEnd"/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I/We do hereby declare that:</w:t>
            </w:r>
          </w:p>
          <w:p w:rsidR="00302D8B" w:rsidRPr="00957AA3" w:rsidRDefault="00302D8B" w:rsidP="00822308">
            <w:pPr>
              <w:tabs>
                <w:tab w:val="left" w:pos="7890"/>
              </w:tabs>
              <w:spacing w:before="120" w:after="120"/>
              <w:ind w:left="969" w:hanging="5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(i)  </w:t>
            </w: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I/We have NO conflict of interest; and </w:t>
            </w:r>
          </w:p>
          <w:p w:rsidR="00302D8B" w:rsidRPr="00957AA3" w:rsidRDefault="00302D8B" w:rsidP="00822308">
            <w:pPr>
              <w:tabs>
                <w:tab w:val="left" w:pos="7890"/>
              </w:tabs>
              <w:spacing w:before="120" w:after="120"/>
              <w:ind w:left="969" w:hanging="5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(ii) </w:t>
            </w: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I/We do NOT lack independence in respect of my/our appointment.</w:t>
            </w:r>
          </w:p>
          <w:p w:rsidR="00302D8B" w:rsidRPr="00957AA3" w:rsidRDefault="00302D8B" w:rsidP="00822308">
            <w:pPr>
              <w:tabs>
                <w:tab w:val="left" w:pos="789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That the above obligation shall continue throughout the term of my/our appointment.</w:t>
            </w:r>
          </w:p>
        </w:tc>
      </w:tr>
    </w:tbl>
    <w:p w:rsidR="00302D8B" w:rsidRPr="00957AA3" w:rsidRDefault="00302D8B" w:rsidP="00302D8B">
      <w:pPr>
        <w:tabs>
          <w:tab w:val="left" w:pos="521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7A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PART-III</w:t>
      </w:r>
    </w:p>
    <w:p w:rsidR="00302D8B" w:rsidRPr="00957AA3" w:rsidRDefault="00302D8B" w:rsidP="00302D8B">
      <w:pPr>
        <w:spacing w:after="0" w:line="240" w:lineRule="auto"/>
        <w:rPr>
          <w:rFonts w:ascii="Calibri" w:eastAsia="Calibri" w:hAnsi="Calibri" w:cs="Arial"/>
          <w:sz w:val="10"/>
          <w:szCs w:val="10"/>
        </w:rPr>
      </w:pPr>
    </w:p>
    <w:tbl>
      <w:tblPr>
        <w:tblStyle w:val="TableGrid1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527"/>
        <w:gridCol w:w="4500"/>
        <w:gridCol w:w="1980"/>
      </w:tblGrid>
      <w:tr w:rsidR="00302D8B" w:rsidRPr="00957AA3" w:rsidTr="00822308">
        <w:trPr>
          <w:trHeight w:val="323"/>
        </w:trPr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302D8B" w:rsidRPr="00957AA3" w:rsidRDefault="00302D8B" w:rsidP="008223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Name(s)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Designation </w:t>
            </w:r>
          </w:p>
          <w:p w:rsidR="00302D8B" w:rsidRPr="00957AA3" w:rsidRDefault="00302D8B" w:rsidP="008223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A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(Provisional Manager/ Official Liquidator)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tabs>
                <w:tab w:val="center" w:pos="2448"/>
              </w:tabs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AA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302D8B" w:rsidRPr="00957AA3" w:rsidTr="00822308">
        <w:trPr>
          <w:trHeight w:val="323"/>
        </w:trPr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302D8B" w:rsidRPr="00957AA3" w:rsidRDefault="00302D8B" w:rsidP="008223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8B" w:rsidRPr="00957AA3" w:rsidTr="00822308">
        <w:trPr>
          <w:trHeight w:val="323"/>
        </w:trPr>
        <w:tc>
          <w:tcPr>
            <w:tcW w:w="533" w:type="dxa"/>
            <w:tcBorders>
              <w:top w:val="nil"/>
              <w:bottom w:val="nil"/>
              <w:right w:val="single" w:sz="4" w:space="0" w:color="auto"/>
            </w:tcBorders>
          </w:tcPr>
          <w:p w:rsidR="00302D8B" w:rsidRPr="00957AA3" w:rsidRDefault="00302D8B" w:rsidP="008223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B" w:rsidRPr="00957AA3" w:rsidRDefault="00302D8B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D8B" w:rsidRPr="00957AA3" w:rsidRDefault="00302D8B" w:rsidP="00302D8B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02D8B" w:rsidRPr="00957AA3" w:rsidRDefault="00302D8B" w:rsidP="00302D8B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33"/>
        <w:gridCol w:w="3877"/>
        <w:gridCol w:w="504"/>
        <w:gridCol w:w="504"/>
        <w:gridCol w:w="612"/>
        <w:gridCol w:w="504"/>
        <w:gridCol w:w="504"/>
        <w:gridCol w:w="522"/>
        <w:gridCol w:w="504"/>
        <w:gridCol w:w="504"/>
        <w:gridCol w:w="504"/>
        <w:gridCol w:w="504"/>
      </w:tblGrid>
      <w:tr w:rsidR="00302D8B" w:rsidRPr="00957AA3" w:rsidTr="00822308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2D8B" w:rsidRPr="00957AA3" w:rsidRDefault="00302D8B" w:rsidP="00822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2D8B" w:rsidRPr="00957AA3" w:rsidRDefault="00302D8B" w:rsidP="00822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02D8B" w:rsidRPr="00957AA3" w:rsidRDefault="00302D8B" w:rsidP="00822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</w:p>
        </w:tc>
      </w:tr>
      <w:tr w:rsidR="00302D8B" w:rsidRPr="00957AA3" w:rsidTr="00822308">
        <w:trPr>
          <w:trHeight w:val="3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302D8B" w:rsidRPr="00957AA3" w:rsidRDefault="00302D8B" w:rsidP="0082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2D8B" w:rsidRPr="00957AA3" w:rsidRDefault="00302D8B" w:rsidP="0030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957AA3">
        <w:rPr>
          <w:rFonts w:ascii="Times New Roman" w:eastAsia="Times New Roman" w:hAnsi="Times New Roman" w:cs="Times New Roman"/>
          <w:sz w:val="24"/>
          <w:szCs w:val="24"/>
        </w:rPr>
        <w:t xml:space="preserve"> A copy of this form </w:t>
      </w:r>
      <w:proofErr w:type="gramStart"/>
      <w:r w:rsidRPr="00957AA3">
        <w:rPr>
          <w:rFonts w:ascii="Times New Roman" w:eastAsia="Times New Roman" w:hAnsi="Times New Roman" w:cs="Times New Roman"/>
          <w:sz w:val="24"/>
          <w:szCs w:val="24"/>
        </w:rPr>
        <w:t>shall also be sent</w:t>
      </w:r>
      <w:proofErr w:type="gramEnd"/>
      <w:r w:rsidRPr="00957AA3">
        <w:rPr>
          <w:rFonts w:ascii="Times New Roman" w:eastAsia="Times New Roman" w:hAnsi="Times New Roman" w:cs="Times New Roman"/>
          <w:sz w:val="24"/>
          <w:szCs w:val="24"/>
        </w:rPr>
        <w:t xml:space="preserve"> to the concerned Company Registration Office</w:t>
      </w:r>
    </w:p>
    <w:p w:rsidR="00302D8B" w:rsidRPr="00957AA3" w:rsidRDefault="00302D8B" w:rsidP="00302D8B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939F2" w:rsidRDefault="002939F2">
      <w:bookmarkStart w:id="0" w:name="_GoBack"/>
      <w:bookmarkEnd w:id="0"/>
    </w:p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8B"/>
    <w:rsid w:val="002939F2"/>
    <w:rsid w:val="003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FE472-C68F-4641-B00D-A3CA0D61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D8B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02D8B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2019-01-21T05:20:00Z</dcterms:created>
  <dcterms:modified xsi:type="dcterms:W3CDTF">2019-01-21T05:20:00Z</dcterms:modified>
</cp:coreProperties>
</file>